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1B85" w14:textId="77777777" w:rsidR="00CC03ED" w:rsidRPr="008633BC" w:rsidRDefault="00CC03ED" w:rsidP="00CC03ED">
      <w:pPr>
        <w:pStyle w:val="Heading1"/>
        <w:rPr>
          <w:rFonts w:ascii="TH SarabunPSK" w:hAnsi="TH SarabunPSK" w:cs="TH SarabunPSK"/>
          <w:lang w:val="en-US"/>
        </w:rPr>
      </w:pPr>
    </w:p>
    <w:p w14:paraId="772ABBCB" w14:textId="77777777" w:rsidR="00CC03ED" w:rsidRPr="008633BC" w:rsidRDefault="00CC03ED" w:rsidP="00CC03ED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8633BC">
        <w:rPr>
          <w:rStyle w:val="AngsanaUPC17"/>
          <w:rFonts w:ascii="TH SarabunPSK" w:hAnsi="TH SarabunPSK" w:cs="TH SarabunPSK"/>
          <w:color w:val="FFFFFF"/>
          <w:cs/>
        </w:rPr>
        <w:t>ภาพ๑</w:t>
      </w:r>
    </w:p>
    <w:p w14:paraId="3D734BF7" w14:textId="134D0716" w:rsidR="00CC03ED" w:rsidRPr="008633BC" w:rsidRDefault="007B5E53" w:rsidP="00CC03ED">
      <w:pPr>
        <w:pStyle w:val="Heading1"/>
        <w:rPr>
          <w:rFonts w:ascii="TH SarabunPSK" w:hAnsi="TH SarabunPSK" w:cs="TH SarabunPSK"/>
          <w:lang w:val="en-US"/>
        </w:rPr>
      </w:pPr>
      <w:r w:rsidRPr="008633B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127C9C4A" wp14:editId="01617834">
            <wp:simplePos x="0" y="0"/>
            <wp:positionH relativeFrom="column">
              <wp:posOffset>2430145</wp:posOffset>
            </wp:positionH>
            <wp:positionV relativeFrom="paragraph">
              <wp:posOffset>-806450</wp:posOffset>
            </wp:positionV>
            <wp:extent cx="1003300" cy="108585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607E5" w14:textId="77777777" w:rsidR="00CC03ED" w:rsidRPr="008633BC" w:rsidRDefault="00CC03ED" w:rsidP="00CC03ED">
      <w:pPr>
        <w:pStyle w:val="Heading1"/>
        <w:rPr>
          <w:rFonts w:ascii="TH SarabunPSK" w:hAnsi="TH SarabunPSK" w:cs="TH SarabunPSK"/>
          <w:cs/>
          <w:lang w:val="en-US"/>
        </w:rPr>
      </w:pPr>
      <w:r w:rsidRPr="008633BC">
        <w:rPr>
          <w:rFonts w:ascii="TH SarabunPSK" w:hAnsi="TH SarabunPSK" w:cs="TH SarabunPSK"/>
          <w:cs/>
          <w:lang w:val="en-US"/>
        </w:rPr>
        <w:t>กฎกระทรวง</w:t>
      </w:r>
    </w:p>
    <w:p w14:paraId="32D98268" w14:textId="77777777" w:rsidR="00CC03ED" w:rsidRPr="008633BC" w:rsidRDefault="00D42F7B" w:rsidP="00CC03ED">
      <w:pPr>
        <w:pStyle w:val="Heading2"/>
        <w:spacing w:line="400" w:lineRule="exact"/>
        <w:rPr>
          <w:rFonts w:ascii="TH SarabunPSK" w:hAnsi="TH SarabunPSK" w:cs="TH SarabunPSK"/>
        </w:rPr>
      </w:pPr>
      <w:r w:rsidRPr="008633BC">
        <w:rPr>
          <w:rFonts w:ascii="TH SarabunPSK" w:hAnsi="TH SarabunPSK" w:cs="TH SarabunPSK"/>
          <w:cs/>
        </w:rPr>
        <w:t xml:space="preserve">ฉบับที่ </w:t>
      </w:r>
      <w:r w:rsidR="008548F8">
        <w:rPr>
          <w:rFonts w:ascii="TH SarabunPSK" w:hAnsi="TH SarabunPSK" w:cs="TH SarabunPSK" w:hint="cs"/>
          <w:cs/>
        </w:rPr>
        <w:t>๓๙๒</w:t>
      </w:r>
      <w:r w:rsidRPr="008633BC">
        <w:rPr>
          <w:rFonts w:ascii="TH SarabunPSK" w:hAnsi="TH SarabunPSK" w:cs="TH SarabunPSK"/>
          <w:cs/>
        </w:rPr>
        <w:t xml:space="preserve"> (พ.ศ. </w:t>
      </w:r>
      <w:r w:rsidR="00A60B2B">
        <w:rPr>
          <w:rFonts w:ascii="TH SarabunPSK" w:hAnsi="TH SarabunPSK" w:cs="TH SarabunPSK" w:hint="cs"/>
          <w:cs/>
        </w:rPr>
        <w:t>๒๕๖๗</w:t>
      </w:r>
      <w:r w:rsidR="00CC03ED" w:rsidRPr="008633BC">
        <w:rPr>
          <w:rFonts w:ascii="TH SarabunPSK" w:hAnsi="TH SarabunPSK" w:cs="TH SarabunPSK"/>
          <w:cs/>
        </w:rPr>
        <w:t>)</w:t>
      </w:r>
    </w:p>
    <w:p w14:paraId="5D6C9BAF" w14:textId="77777777" w:rsidR="00CC03ED" w:rsidRPr="008633BC" w:rsidRDefault="00CC03ED" w:rsidP="00CC03ED">
      <w:pPr>
        <w:pStyle w:val="Heading2"/>
        <w:spacing w:line="400" w:lineRule="exact"/>
        <w:rPr>
          <w:rFonts w:ascii="TH SarabunPSK" w:hAnsi="TH SarabunPSK" w:cs="TH SarabunPSK"/>
        </w:rPr>
      </w:pPr>
      <w:r w:rsidRPr="008633BC">
        <w:rPr>
          <w:rFonts w:ascii="TH SarabunPSK" w:hAnsi="TH SarabunPSK" w:cs="TH SarabunPSK"/>
          <w:cs/>
        </w:rPr>
        <w:t>ออกตามความในประมวลรัษฎากร</w:t>
      </w:r>
    </w:p>
    <w:p w14:paraId="2A9D627D" w14:textId="77777777" w:rsidR="00CC03ED" w:rsidRPr="008633BC" w:rsidRDefault="00CC03ED" w:rsidP="00CC03ED">
      <w:pPr>
        <w:pStyle w:val="Heading2"/>
        <w:spacing w:line="400" w:lineRule="exact"/>
        <w:rPr>
          <w:rFonts w:ascii="TH SarabunPSK" w:hAnsi="TH SarabunPSK" w:cs="TH SarabunPSK"/>
        </w:rPr>
      </w:pPr>
      <w:r w:rsidRPr="008633BC">
        <w:rPr>
          <w:rFonts w:ascii="TH SarabunPSK" w:hAnsi="TH SarabunPSK" w:cs="TH SarabunPSK"/>
          <w:cs/>
        </w:rPr>
        <w:t xml:space="preserve">ว่าด้วยการยกเว้นรัษฎากร </w:t>
      </w:r>
    </w:p>
    <w:p w14:paraId="72D82E0C" w14:textId="77777777" w:rsidR="00CC03ED" w:rsidRPr="008633BC" w:rsidRDefault="00CC03ED" w:rsidP="00CC03ED">
      <w:pPr>
        <w:pStyle w:val="Heading2"/>
        <w:spacing w:line="400" w:lineRule="exact"/>
        <w:rPr>
          <w:rFonts w:ascii="TH SarabunPSK" w:hAnsi="TH SarabunPSK" w:cs="TH SarabunPSK"/>
          <w:cs/>
          <w:lang w:val="en-GB"/>
        </w:rPr>
      </w:pPr>
      <w:r w:rsidRPr="008633BC">
        <w:rPr>
          <w:rFonts w:ascii="TH SarabunPSK" w:hAnsi="TH SarabunPSK" w:cs="TH SarabunPSK"/>
          <w:lang w:val="en-GB"/>
        </w:rPr>
        <w:t>______________</w:t>
      </w:r>
    </w:p>
    <w:p w14:paraId="6A6B7DFD" w14:textId="77777777" w:rsidR="001201E4" w:rsidRPr="008633BC" w:rsidRDefault="001201E4" w:rsidP="00E156F8">
      <w:pPr>
        <w:pStyle w:val="NormalWeb"/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38CD4806" w14:textId="77777777" w:rsidR="00E156F8" w:rsidRPr="008633BC" w:rsidRDefault="00E156F8" w:rsidP="002E1603">
      <w:pPr>
        <w:pStyle w:val="NormalWeb"/>
        <w:tabs>
          <w:tab w:val="left" w:pos="1418"/>
          <w:tab w:val="left" w:pos="3686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633BC">
        <w:rPr>
          <w:rFonts w:ascii="TH SarabunPSK" w:hAnsi="TH SarabunPSK" w:cs="TH SarabunPSK"/>
          <w:sz w:val="34"/>
          <w:szCs w:val="34"/>
        </w:rPr>
        <w:tab/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อาศัยอำนาจตามความในมาตรา</w:t>
      </w:r>
      <w:r w:rsidR="00681A00" w:rsidRPr="008633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๔</w:t>
      </w:r>
      <w:r w:rsidR="00681A00" w:rsidRPr="008633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แห่งประมวลรัษฎากร</w:t>
      </w:r>
      <w:r w:rsidR="00681A00" w:rsidRPr="008633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ซึ่งแก้ไขเพิ่มเติม</w:t>
      </w:r>
      <w:r w:rsidR="001201E4" w:rsidRPr="008633BC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โดยพระราชบัญญัติแก้ไขเพิ่มเติมประมวลรัษฎากร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(ฉบับที่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๒๐)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พ.ศ.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๒๕๑๓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และมาตรา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๔๒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(๑๗)</w:t>
      </w:r>
      <w:r w:rsidR="00681A00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แห่งประมวลรัษฎากร</w:t>
      </w:r>
      <w:r w:rsidRPr="008633BC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="00681A00" w:rsidRPr="008633BC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(ฉบับที่</w:t>
      </w:r>
      <w:r w:rsidR="00681A00" w:rsidRPr="008633BC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๑๐)</w:t>
      </w:r>
      <w:r w:rsidR="00681A00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z w:val="34"/>
          <w:szCs w:val="34"/>
          <w:cs/>
        </w:rPr>
        <w:t>พ.ศ.</w:t>
      </w:r>
      <w:r w:rsidR="00681A00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z w:val="34"/>
          <w:szCs w:val="34"/>
          <w:cs/>
        </w:rPr>
        <w:t>๒๔๙๖ รัฐมนตรีว่าการกระทรวงการคลังออกกฎกระทรวงไว้</w:t>
      </w:r>
      <w:r w:rsidR="00994B8A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3650E459" w14:textId="77777777" w:rsidR="00783DC4" w:rsidRPr="00DB6CFC" w:rsidRDefault="0049542E" w:rsidP="00783DC4">
      <w:pPr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8633BC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843BAC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8633BC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6148E4" w:rsidRPr="00DB6CFC">
        <w:rPr>
          <w:rFonts w:ascii="TH SarabunPSK" w:hAnsi="TH SarabunPSK" w:cs="TH SarabunPSK"/>
          <w:sz w:val="34"/>
          <w:szCs w:val="34"/>
          <w:cs/>
        </w:rPr>
        <w:t>กำหนดให้</w:t>
      </w:r>
      <w:r w:rsidR="00974B8A" w:rsidRPr="00DB6CFC">
        <w:rPr>
          <w:rFonts w:ascii="TH SarabunPSK" w:hAnsi="TH SarabunPSK" w:cs="TH SarabunPSK"/>
          <w:sz w:val="34"/>
          <w:szCs w:val="34"/>
          <w:cs/>
        </w:rPr>
        <w:t>เงินได้</w:t>
      </w:r>
      <w:r w:rsidR="008413D6" w:rsidRPr="00DB6CF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83DC4" w:rsidRPr="00DB6CFC">
        <w:rPr>
          <w:rFonts w:ascii="TH SarabunPSK" w:hAnsi="TH SarabunPSK" w:cs="TH SarabunPSK"/>
          <w:sz w:val="34"/>
          <w:szCs w:val="34"/>
          <w:cs/>
        </w:rPr>
        <w:t>ดังต่อไปนี้ เป็นเงินได้พึงประเมิน</w:t>
      </w:r>
      <w:r w:rsidR="003E0FE0" w:rsidRPr="00DB6CFC">
        <w:rPr>
          <w:rFonts w:ascii="TH SarabunPSK" w:hAnsi="TH SarabunPSK" w:cs="TH SarabunPSK"/>
          <w:sz w:val="34"/>
          <w:szCs w:val="34"/>
          <w:cs/>
        </w:rPr>
        <w:t>ที่ได้รับยกเว้น</w:t>
      </w:r>
      <w:r w:rsidR="00C22F41" w:rsidRPr="00DB6CFC">
        <w:rPr>
          <w:rFonts w:ascii="TH SarabunPSK" w:hAnsi="TH SarabunPSK" w:cs="TH SarabunPSK"/>
          <w:sz w:val="34"/>
          <w:szCs w:val="34"/>
          <w:cs/>
        </w:rPr>
        <w:t>ไม่ต้องรวม</w:t>
      </w:r>
      <w:r w:rsidR="00C74E0C" w:rsidRPr="00DB6CFC">
        <w:rPr>
          <w:rFonts w:ascii="TH SarabunPSK" w:hAnsi="TH SarabunPSK" w:cs="TH SarabunPSK"/>
          <w:sz w:val="34"/>
          <w:szCs w:val="34"/>
          <w:cs/>
        </w:rPr>
        <w:t>คำนวณเพื่อเสียภาษีเงินได้</w:t>
      </w:r>
    </w:p>
    <w:p w14:paraId="5854FFD3" w14:textId="77777777" w:rsidR="003E0FE0" w:rsidRPr="008633BC" w:rsidRDefault="003E0FE0" w:rsidP="001E7E7B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-2"/>
          <w:sz w:val="34"/>
          <w:szCs w:val="34"/>
          <w:cs/>
        </w:rPr>
      </w:pP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(</w:t>
      </w:r>
      <w:r w:rsidR="008F229D">
        <w:rPr>
          <w:rFonts w:ascii="TH SarabunPSK" w:hAnsi="TH SarabunPSK" w:cs="TH SarabunPSK" w:hint="cs"/>
          <w:spacing w:val="2"/>
          <w:sz w:val="34"/>
          <w:szCs w:val="34"/>
          <w:cs/>
        </w:rPr>
        <w:t>๑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)</w:t>
      </w:r>
      <w:r w:rsidRPr="008633BC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Pr="008633BC">
        <w:rPr>
          <w:rFonts w:ascii="TH SarabunPSK" w:hAnsi="TH SarabunPSK" w:cs="TH SarabunPSK"/>
          <w:spacing w:val="8"/>
          <w:sz w:val="34"/>
          <w:szCs w:val="34"/>
          <w:cs/>
        </w:rPr>
        <w:t>ค่าตอบแทนเสี่ยงภัยในการเฝ้าระวัง สอบสวน ป้องกัน ควบคุม และรักษาผู้ป่วย</w:t>
      </w:r>
      <w:r w:rsidR="00557CEB" w:rsidRPr="008633BC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>โรคติดเชื้อ</w:t>
      </w:r>
      <w:r w:rsidR="00CF1436"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ไวรัสโคโรนา </w:t>
      </w:r>
      <w:r w:rsidR="008F229D">
        <w:rPr>
          <w:rFonts w:ascii="TH SarabunPSK" w:hAnsi="TH SarabunPSK" w:cs="TH SarabunPSK" w:hint="cs"/>
          <w:spacing w:val="-2"/>
          <w:sz w:val="34"/>
          <w:szCs w:val="34"/>
          <w:cs/>
        </w:rPr>
        <w:t>๒๐๑๙</w:t>
      </w:r>
      <w:r w:rsidR="00CF1436"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C519CE" w:rsidRPr="008633BC">
        <w:rPr>
          <w:rFonts w:ascii="TH SarabunPSK" w:hAnsi="TH SarabunPSK" w:cs="TH SarabunPSK"/>
          <w:spacing w:val="-2"/>
          <w:sz w:val="34"/>
          <w:szCs w:val="34"/>
          <w:cs/>
        </w:rPr>
        <w:t>ที่กระทรวงสาธารณสุขจ่ายให้แก่เจ้าหน้าที่</w:t>
      </w:r>
      <w:r w:rsidR="003420CD" w:rsidRPr="008633BC">
        <w:rPr>
          <w:rFonts w:ascii="TH SarabunPSK" w:hAnsi="TH SarabunPSK" w:cs="TH SarabunPSK"/>
          <w:spacing w:val="-2"/>
          <w:sz w:val="34"/>
          <w:szCs w:val="34"/>
          <w:cs/>
        </w:rPr>
        <w:t>ซึ่งปฏิบัติงาน</w:t>
      </w:r>
      <w:r w:rsidR="00AD7CE3" w:rsidRPr="008633BC">
        <w:rPr>
          <w:rFonts w:ascii="TH SarabunPSK" w:hAnsi="TH SarabunPSK" w:cs="TH SarabunPSK"/>
          <w:spacing w:val="-2"/>
          <w:sz w:val="34"/>
          <w:szCs w:val="34"/>
          <w:cs/>
        </w:rPr>
        <w:t>เกี่ยวกับ</w:t>
      </w:r>
      <w:r w:rsidR="00557CEB" w:rsidRPr="008633BC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AD7CE3"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การระบาดของโรคติดเชื้อไวรัสโคโรนา </w:t>
      </w:r>
      <w:r w:rsidR="008F229D" w:rsidRPr="008F229D">
        <w:rPr>
          <w:rFonts w:ascii="TH SarabunPSK" w:hAnsi="TH SarabunPSK" w:cs="TH SarabunPSK"/>
          <w:spacing w:val="-2"/>
          <w:sz w:val="34"/>
          <w:szCs w:val="34"/>
          <w:cs/>
        </w:rPr>
        <w:t>๒๐๑๙</w:t>
      </w:r>
      <w:r w:rsidR="00AD7CE3"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 ตามที่ได้รับอนุญาตจากกระทรวงการคลัง</w:t>
      </w:r>
    </w:p>
    <w:p w14:paraId="4FE72528" w14:textId="77777777" w:rsidR="003052A5" w:rsidRPr="008633BC" w:rsidRDefault="003E0FE0" w:rsidP="001E7E7B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-2"/>
          <w:sz w:val="34"/>
          <w:szCs w:val="34"/>
          <w:cs/>
        </w:rPr>
      </w:pP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>(</w:t>
      </w:r>
      <w:r w:rsidR="008F229D">
        <w:rPr>
          <w:rFonts w:ascii="TH SarabunPSK" w:hAnsi="TH SarabunPSK" w:cs="TH SarabunPSK" w:hint="cs"/>
          <w:spacing w:val="-2"/>
          <w:sz w:val="34"/>
          <w:szCs w:val="34"/>
          <w:cs/>
        </w:rPr>
        <w:t>๒</w:t>
      </w: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>)</w:t>
      </w:r>
      <w:r w:rsidRPr="008633BC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="006B29F1" w:rsidRPr="008633BC">
        <w:rPr>
          <w:rFonts w:ascii="TH SarabunPSK" w:hAnsi="TH SarabunPSK" w:cs="TH SarabunPSK"/>
          <w:spacing w:val="14"/>
          <w:sz w:val="34"/>
          <w:szCs w:val="34"/>
          <w:cs/>
        </w:rPr>
        <w:t>ค่าตอบแทน</w:t>
      </w:r>
      <w:r w:rsidR="00283DBB" w:rsidRPr="008633BC">
        <w:rPr>
          <w:rFonts w:ascii="TH SarabunPSK" w:hAnsi="TH SarabunPSK" w:cs="TH SarabunPSK"/>
          <w:spacing w:val="14"/>
          <w:sz w:val="34"/>
          <w:szCs w:val="34"/>
          <w:cs/>
        </w:rPr>
        <w:t>ในการให้คำปรึกษาด้านการแพทย์และสาธารณสุขเพื่อรับมือกับ</w:t>
      </w:r>
      <w:r w:rsidR="00067B23" w:rsidRPr="008633BC">
        <w:rPr>
          <w:rFonts w:ascii="TH SarabunPSK" w:hAnsi="TH SarabunPSK" w:cs="TH SarabunPSK"/>
          <w:spacing w:val="14"/>
          <w:sz w:val="34"/>
          <w:szCs w:val="34"/>
          <w:cs/>
        </w:rPr>
        <w:br/>
      </w:r>
      <w:r w:rsidR="00283DBB" w:rsidRPr="008633BC">
        <w:rPr>
          <w:rFonts w:ascii="TH SarabunPSK" w:hAnsi="TH SarabunPSK" w:cs="TH SarabunPSK"/>
          <w:sz w:val="34"/>
          <w:szCs w:val="34"/>
          <w:cs/>
        </w:rPr>
        <w:t xml:space="preserve">สถานการณ์การระบาดของโรคติดเชื้อไวรัสโคโรนา </w:t>
      </w:r>
      <w:r w:rsidR="008F229D" w:rsidRPr="008F229D">
        <w:rPr>
          <w:rFonts w:ascii="TH SarabunPSK" w:hAnsi="TH SarabunPSK" w:cs="TH SarabunPSK"/>
          <w:sz w:val="34"/>
          <w:szCs w:val="34"/>
          <w:cs/>
        </w:rPr>
        <w:t>๒๐๑๙</w:t>
      </w:r>
      <w:r w:rsidR="00283DBB" w:rsidRPr="008633BC">
        <w:rPr>
          <w:rFonts w:ascii="TH SarabunPSK" w:hAnsi="TH SarabunPSK" w:cs="TH SarabunPSK"/>
          <w:sz w:val="34"/>
          <w:szCs w:val="34"/>
          <w:cs/>
        </w:rPr>
        <w:t xml:space="preserve"> ที่กระทรวงสาธารณสุขจ่ายให้แก่เจ้าหน้าที่</w:t>
      </w:r>
      <w:r w:rsidR="002F0A37" w:rsidRPr="008633BC">
        <w:rPr>
          <w:rFonts w:ascii="TH SarabunPSK" w:hAnsi="TH SarabunPSK" w:cs="TH SarabunPSK"/>
          <w:sz w:val="34"/>
          <w:szCs w:val="34"/>
          <w:cs/>
        </w:rPr>
        <w:br/>
      </w:r>
      <w:r w:rsidR="00283DBB" w:rsidRPr="008633BC">
        <w:rPr>
          <w:rFonts w:ascii="TH SarabunPSK" w:hAnsi="TH SarabunPSK" w:cs="TH SarabunPSK"/>
          <w:sz w:val="34"/>
          <w:szCs w:val="34"/>
          <w:cs/>
        </w:rPr>
        <w:t xml:space="preserve">และบุคคลภายนอกซึ่งปฏิบัติงานเกี่ยวกับการระบาดของโรคติดเชื้อไวรัสโคโรนา </w:t>
      </w:r>
      <w:r w:rsidR="008F229D" w:rsidRPr="008F229D">
        <w:rPr>
          <w:rFonts w:ascii="TH SarabunPSK" w:hAnsi="TH SarabunPSK" w:cs="TH SarabunPSK"/>
          <w:sz w:val="34"/>
          <w:szCs w:val="34"/>
          <w:cs/>
        </w:rPr>
        <w:t>๒๐๑๙</w:t>
      </w:r>
      <w:r w:rsidR="00283DBB" w:rsidRPr="008633BC">
        <w:rPr>
          <w:rFonts w:ascii="TH SarabunPSK" w:hAnsi="TH SarabunPSK" w:cs="TH SarabunPSK"/>
          <w:sz w:val="34"/>
          <w:szCs w:val="34"/>
          <w:cs/>
        </w:rPr>
        <w:t xml:space="preserve"> ตามที่</w:t>
      </w:r>
      <w:r w:rsidR="009A1BA3" w:rsidRPr="008633BC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283DBB" w:rsidRPr="008633BC">
        <w:rPr>
          <w:rFonts w:ascii="TH SarabunPSK" w:hAnsi="TH SarabunPSK" w:cs="TH SarabunPSK"/>
          <w:spacing w:val="-2"/>
          <w:sz w:val="34"/>
          <w:szCs w:val="34"/>
          <w:cs/>
        </w:rPr>
        <w:t>ได้รับอนุญาตจากกระทรวงการคลัง</w:t>
      </w:r>
    </w:p>
    <w:p w14:paraId="718951C2" w14:textId="77777777" w:rsidR="003E0FE0" w:rsidRPr="008633BC" w:rsidRDefault="003E0FE0" w:rsidP="001E7E7B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>(</w:t>
      </w:r>
      <w:r w:rsidR="008F229D">
        <w:rPr>
          <w:rFonts w:ascii="TH SarabunPSK" w:hAnsi="TH SarabunPSK" w:cs="TH SarabunPSK" w:hint="cs"/>
          <w:spacing w:val="-2"/>
          <w:sz w:val="34"/>
          <w:szCs w:val="34"/>
          <w:cs/>
        </w:rPr>
        <w:t>๓</w:t>
      </w: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>)</w:t>
      </w:r>
      <w:r w:rsidRPr="008633BC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="00283DBB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ค่าตอบแทนในการให้บริการฉีดวัคซีนโรคติดเชื้อไวรัสโคโรนา </w:t>
      </w:r>
      <w:r w:rsidR="008F229D" w:rsidRPr="008F229D">
        <w:rPr>
          <w:rFonts w:ascii="TH SarabunPSK" w:hAnsi="TH SarabunPSK" w:cs="TH SarabunPSK"/>
          <w:spacing w:val="4"/>
          <w:sz w:val="34"/>
          <w:szCs w:val="34"/>
          <w:cs/>
        </w:rPr>
        <w:t>๒๐๑๙</w:t>
      </w:r>
      <w:r w:rsidR="00283DBB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ที่กระทรวง</w:t>
      </w:r>
      <w:r w:rsidR="00067B23" w:rsidRPr="008633BC">
        <w:rPr>
          <w:rFonts w:ascii="TH SarabunPSK" w:hAnsi="TH SarabunPSK" w:cs="TH SarabunPSK"/>
          <w:sz w:val="34"/>
          <w:szCs w:val="34"/>
          <w:cs/>
        </w:rPr>
        <w:br/>
      </w:r>
      <w:r w:rsidR="00283DBB" w:rsidRPr="008633BC">
        <w:rPr>
          <w:rFonts w:ascii="TH SarabunPSK" w:hAnsi="TH SarabunPSK" w:cs="TH SarabunPSK"/>
          <w:sz w:val="34"/>
          <w:szCs w:val="34"/>
          <w:cs/>
        </w:rPr>
        <w:t>สาธารณสุขจ่ายให้แก่เจ้าหน้าที่ซึ่ง</w:t>
      </w:r>
      <w:r w:rsidR="00B97514" w:rsidRPr="008633BC">
        <w:rPr>
          <w:rFonts w:ascii="TH SarabunPSK" w:hAnsi="TH SarabunPSK" w:cs="TH SarabunPSK"/>
          <w:sz w:val="34"/>
          <w:szCs w:val="34"/>
          <w:cs/>
        </w:rPr>
        <w:t>ปฏิบัติงานให้บริการฉีดวัคซีนโรคติดเชื้อไวรัสโคโรนา</w:t>
      </w:r>
      <w:r w:rsidR="00A4289B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F229D" w:rsidRPr="008F229D">
        <w:rPr>
          <w:rFonts w:ascii="TH SarabunPSK" w:hAnsi="TH SarabunPSK" w:cs="TH SarabunPSK"/>
          <w:sz w:val="34"/>
          <w:szCs w:val="34"/>
          <w:cs/>
        </w:rPr>
        <w:t>๒๐๑๙</w:t>
      </w:r>
      <w:r w:rsidR="00A4289B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57CEB" w:rsidRPr="008633BC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A4289B" w:rsidRPr="008633BC">
        <w:rPr>
          <w:rFonts w:ascii="TH SarabunPSK" w:hAnsi="TH SarabunPSK" w:cs="TH SarabunPSK"/>
          <w:spacing w:val="-2"/>
          <w:sz w:val="34"/>
          <w:szCs w:val="34"/>
          <w:cs/>
        </w:rPr>
        <w:t>นอกสถานพยาบาล</w:t>
      </w:r>
      <w:r w:rsidR="006A3E5A"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A4289B" w:rsidRPr="008633BC">
        <w:rPr>
          <w:rFonts w:ascii="TH SarabunPSK" w:hAnsi="TH SarabunPSK" w:cs="TH SarabunPSK"/>
          <w:spacing w:val="-2"/>
          <w:sz w:val="34"/>
          <w:szCs w:val="34"/>
          <w:cs/>
        </w:rPr>
        <w:t>ตามที่ได้รับอนุญาตจากกระทรวงการคลัง</w:t>
      </w:r>
    </w:p>
    <w:p w14:paraId="3C1284B3" w14:textId="77777777" w:rsidR="00DA62B4" w:rsidRPr="008633BC" w:rsidRDefault="0070218E" w:rsidP="00FE4C73">
      <w:pPr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-2"/>
          <w:sz w:val="34"/>
          <w:szCs w:val="34"/>
          <w:cs/>
        </w:rPr>
      </w:pP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ข้อ </w:t>
      </w:r>
      <w:r w:rsidR="008F229D">
        <w:rPr>
          <w:rFonts w:ascii="TH SarabunPSK" w:hAnsi="TH SarabunPSK" w:cs="TH SarabunPSK" w:hint="cs"/>
          <w:spacing w:val="-2"/>
          <w:sz w:val="34"/>
          <w:szCs w:val="34"/>
          <w:cs/>
        </w:rPr>
        <w:t>๒</w:t>
      </w:r>
      <w:r w:rsidR="00FF56DC"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 กฎกระทรวงนี้ให้ใช้บังคับ</w:t>
      </w:r>
      <w:r w:rsidR="009B2374" w:rsidRPr="008633BC">
        <w:rPr>
          <w:rFonts w:ascii="TH SarabunPSK" w:hAnsi="TH SarabunPSK" w:cs="TH SarabunPSK"/>
          <w:spacing w:val="-2"/>
          <w:sz w:val="34"/>
          <w:szCs w:val="34"/>
          <w:cs/>
        </w:rPr>
        <w:t>สำหรับเงินได้พึง</w:t>
      </w:r>
      <w:r w:rsidR="001B52FB" w:rsidRPr="008633BC">
        <w:rPr>
          <w:rFonts w:ascii="TH SarabunPSK" w:hAnsi="TH SarabunPSK" w:cs="TH SarabunPSK"/>
          <w:spacing w:val="-2"/>
          <w:sz w:val="34"/>
          <w:szCs w:val="34"/>
          <w:cs/>
        </w:rPr>
        <w:t>ประเมินที่ได้รับ</w:t>
      </w:r>
      <w:r w:rsidR="001D73BC" w:rsidRPr="008633BC">
        <w:rPr>
          <w:rFonts w:ascii="TH SarabunPSK" w:hAnsi="TH SarabunPSK" w:cs="TH SarabunPSK"/>
          <w:spacing w:val="-2"/>
          <w:sz w:val="34"/>
          <w:szCs w:val="34"/>
          <w:cs/>
        </w:rPr>
        <w:t>ใน</w:t>
      </w:r>
      <w:r w:rsidR="001B52FB" w:rsidRPr="008633BC">
        <w:rPr>
          <w:rFonts w:ascii="TH SarabunPSK" w:hAnsi="TH SarabunPSK" w:cs="TH SarabunPSK"/>
          <w:spacing w:val="-2"/>
          <w:sz w:val="34"/>
          <w:szCs w:val="34"/>
          <w:cs/>
        </w:rPr>
        <w:t xml:space="preserve">ปีภาษี พ.ศ. </w:t>
      </w:r>
      <w:r w:rsidR="008F229D">
        <w:rPr>
          <w:rFonts w:ascii="TH SarabunPSK" w:hAnsi="TH SarabunPSK" w:cs="TH SarabunPSK" w:hint="cs"/>
          <w:spacing w:val="-2"/>
          <w:sz w:val="34"/>
          <w:szCs w:val="34"/>
          <w:cs/>
        </w:rPr>
        <w:t>๒๕๖๖</w:t>
      </w:r>
    </w:p>
    <w:p w14:paraId="2D799F5F" w14:textId="77777777" w:rsidR="001F67A5" w:rsidRPr="008633BC" w:rsidRDefault="009E65AA" w:rsidP="00BC1D1E">
      <w:pPr>
        <w:pStyle w:val="NormalWeb"/>
        <w:tabs>
          <w:tab w:val="left" w:pos="1418"/>
          <w:tab w:val="left" w:pos="1985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 w:rsidRPr="008633BC">
        <w:rPr>
          <w:rFonts w:ascii="TH SarabunPSK" w:hAnsi="TH SarabunPSK" w:cs="TH SarabunPSK"/>
          <w:spacing w:val="2"/>
          <w:sz w:val="34"/>
          <w:szCs w:val="34"/>
        </w:rPr>
        <w:tab/>
      </w:r>
    </w:p>
    <w:p w14:paraId="2DE3B8E9" w14:textId="77777777" w:rsidR="00E156F8" w:rsidRPr="008633BC" w:rsidRDefault="002E1603" w:rsidP="002E1603">
      <w:pPr>
        <w:pStyle w:val="NormalWeb"/>
        <w:tabs>
          <w:tab w:val="left" w:pos="3686"/>
        </w:tabs>
        <w:spacing w:before="0" w:beforeAutospacing="0" w:after="0" w:afterAutospacing="0" w:line="400" w:lineRule="exact"/>
        <w:rPr>
          <w:rFonts w:ascii="TH SarabunPSK" w:hAnsi="TH SarabunPSK" w:cs="TH SarabunPSK" w:hint="cs"/>
          <w:sz w:val="34"/>
          <w:szCs w:val="34"/>
        </w:rPr>
      </w:pPr>
      <w:r w:rsidRPr="008633BC">
        <w:rPr>
          <w:rFonts w:ascii="TH SarabunPSK" w:hAnsi="TH SarabunPSK" w:cs="TH SarabunPSK"/>
          <w:sz w:val="34"/>
          <w:szCs w:val="34"/>
          <w:cs/>
        </w:rPr>
        <w:tab/>
      </w:r>
      <w:r w:rsidR="00E156F8" w:rsidRPr="008633BC">
        <w:rPr>
          <w:rFonts w:ascii="TH SarabunPSK" w:hAnsi="TH SarabunPSK" w:cs="TH SarabunPSK"/>
          <w:sz w:val="34"/>
          <w:szCs w:val="34"/>
          <w:cs/>
        </w:rPr>
        <w:t>ให้ไว้ ณ วันที่</w:t>
      </w:r>
      <w:r w:rsidR="00F57157">
        <w:rPr>
          <w:rFonts w:ascii="TH SarabunPSK" w:hAnsi="TH SarabunPSK" w:cs="TH SarabunPSK" w:hint="cs"/>
          <w:sz w:val="34"/>
          <w:szCs w:val="34"/>
          <w:cs/>
        </w:rPr>
        <w:t>  ๒๙  มีนาคม</w:t>
      </w:r>
      <w:r w:rsidR="00F57157">
        <w:rPr>
          <w:rFonts w:ascii="TH SarabunPSK" w:hAnsi="TH SarabunPSK" w:cs="TH SarabunPSK"/>
          <w:sz w:val="34"/>
          <w:szCs w:val="34"/>
          <w:cs/>
        </w:rPr>
        <w:t> </w:t>
      </w:r>
      <w:r w:rsidR="00F57157">
        <w:rPr>
          <w:rFonts w:ascii="TH SarabunPSK" w:hAnsi="TH SarabunPSK" w:cs="TH SarabunPSK" w:hint="cs"/>
          <w:sz w:val="34"/>
          <w:szCs w:val="34"/>
          <w:cs/>
        </w:rPr>
        <w:t> </w:t>
      </w:r>
      <w:r w:rsidR="001A5CC5" w:rsidRPr="008633BC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8F229D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14397B5E" w14:textId="77777777" w:rsidR="00B8731F" w:rsidRDefault="0087092F" w:rsidP="00B8731F">
      <w:pPr>
        <w:pStyle w:val="NormalWeb"/>
        <w:tabs>
          <w:tab w:val="center" w:pos="609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</w:p>
    <w:p w14:paraId="7C3E8BE1" w14:textId="77777777" w:rsidR="00B8731F" w:rsidRDefault="00B8731F" w:rsidP="00B8731F">
      <w:pPr>
        <w:pStyle w:val="NormalWeb"/>
        <w:tabs>
          <w:tab w:val="center" w:pos="609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p w14:paraId="06892290" w14:textId="77777777" w:rsidR="00B8731F" w:rsidRDefault="00C603BB" w:rsidP="00B8731F">
      <w:pPr>
        <w:pStyle w:val="NormalWeb"/>
        <w:tabs>
          <w:tab w:val="center" w:pos="609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                                                             </w:t>
      </w:r>
      <w:r w:rsidR="00F57157" w:rsidRPr="00F57157">
        <w:rPr>
          <w:rFonts w:ascii="TH SarabunPSK" w:hAnsi="TH SarabunPSK" w:cs="TH SarabunPSK"/>
          <w:sz w:val="34"/>
          <w:szCs w:val="34"/>
          <w:cs/>
        </w:rPr>
        <w:t>จุลพันธ์  อมรวิวัฒน์</w:t>
      </w:r>
    </w:p>
    <w:p w14:paraId="55FFB079" w14:textId="77777777" w:rsidR="00B8731F" w:rsidRDefault="00B8731F" w:rsidP="00B8731F">
      <w:pPr>
        <w:pStyle w:val="NormalWeb"/>
        <w:tabs>
          <w:tab w:val="center" w:pos="609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7092F">
        <w:rPr>
          <w:rFonts w:ascii="TH SarabunPSK" w:hAnsi="TH SarabunPSK" w:cs="TH SarabunPSK" w:hint="cs"/>
          <w:sz w:val="34"/>
          <w:szCs w:val="34"/>
          <w:cs/>
        </w:rPr>
        <w:t>(นายจุลพันธ์</w:t>
      </w:r>
      <w:r w:rsidR="0087092F" w:rsidRPr="0072267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7092F">
        <w:rPr>
          <w:rFonts w:ascii="TH SarabunPSK" w:hAnsi="TH SarabunPSK" w:cs="TH SarabunPSK" w:hint="cs"/>
          <w:sz w:val="34"/>
          <w:szCs w:val="34"/>
          <w:cs/>
        </w:rPr>
        <w:t xml:space="preserve"> อมรวิวัฒน์)</w:t>
      </w:r>
    </w:p>
    <w:p w14:paraId="4D21FAB5" w14:textId="77777777" w:rsidR="00B8731F" w:rsidRDefault="00B8731F" w:rsidP="00B8731F">
      <w:pPr>
        <w:pStyle w:val="NormalWeb"/>
        <w:tabs>
          <w:tab w:val="left" w:pos="4253"/>
          <w:tab w:val="center" w:pos="609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7092F">
        <w:rPr>
          <w:rFonts w:ascii="TH SarabunPSK" w:hAnsi="TH SarabunPSK" w:cs="TH SarabunPSK" w:hint="cs"/>
          <w:sz w:val="34"/>
          <w:szCs w:val="34"/>
          <w:cs/>
        </w:rPr>
        <w:t xml:space="preserve">รัฐมนตรีช่วยว่าการฯ </w:t>
      </w:r>
      <w:r>
        <w:rPr>
          <w:rFonts w:ascii="TH SarabunPSK" w:hAnsi="TH SarabunPSK" w:cs="TH SarabunPSK" w:hint="cs"/>
          <w:sz w:val="34"/>
          <w:szCs w:val="34"/>
          <w:cs/>
        </w:rPr>
        <w:t>ปฏิบัติ</w:t>
      </w:r>
      <w:r w:rsidR="0087092F">
        <w:rPr>
          <w:rFonts w:ascii="TH SarabunPSK" w:hAnsi="TH SarabunPSK" w:cs="TH SarabunPSK" w:hint="cs"/>
          <w:sz w:val="34"/>
          <w:szCs w:val="34"/>
          <w:cs/>
        </w:rPr>
        <w:t>ราชการแทน</w:t>
      </w:r>
    </w:p>
    <w:p w14:paraId="2B9BC90C" w14:textId="77777777" w:rsidR="0087092F" w:rsidRPr="008633BC" w:rsidRDefault="00B8731F" w:rsidP="00B8731F">
      <w:pPr>
        <w:pStyle w:val="NormalWeb"/>
        <w:tabs>
          <w:tab w:val="center" w:pos="6096"/>
        </w:tabs>
        <w:spacing w:before="0" w:beforeAutospacing="0" w:after="0" w:afterAutospacing="0" w:line="400" w:lineRule="exact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7092F" w:rsidRPr="008633BC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</w:p>
    <w:sectPr w:rsidR="0087092F" w:rsidRPr="008633BC" w:rsidSect="00D27FAD">
      <w:headerReference w:type="default" r:id="rId8"/>
      <w:pgSz w:w="11906" w:h="16838"/>
      <w:pgMar w:top="1276" w:right="1304" w:bottom="1077" w:left="1372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E146" w14:textId="77777777" w:rsidR="00D27FAD" w:rsidRDefault="00D27FAD" w:rsidP="005F485C">
      <w:pPr>
        <w:spacing w:after="0" w:line="240" w:lineRule="auto"/>
      </w:pPr>
      <w:r>
        <w:separator/>
      </w:r>
    </w:p>
  </w:endnote>
  <w:endnote w:type="continuationSeparator" w:id="0">
    <w:p w14:paraId="0E3237FA" w14:textId="77777777" w:rsidR="00D27FAD" w:rsidRDefault="00D27FAD" w:rsidP="005F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E55B" w14:textId="77777777" w:rsidR="00D27FAD" w:rsidRDefault="00D27FAD" w:rsidP="005F485C">
      <w:pPr>
        <w:spacing w:after="0" w:line="240" w:lineRule="auto"/>
      </w:pPr>
      <w:r>
        <w:separator/>
      </w:r>
    </w:p>
  </w:footnote>
  <w:footnote w:type="continuationSeparator" w:id="0">
    <w:p w14:paraId="395AEC51" w14:textId="77777777" w:rsidR="00D27FAD" w:rsidRDefault="00D27FAD" w:rsidP="005F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9C8" w14:textId="77777777" w:rsidR="003008BF" w:rsidRDefault="003008BF" w:rsidP="009B25EA">
    <w:pPr>
      <w:pStyle w:val="Header"/>
      <w:spacing w:after="0"/>
      <w:jc w:val="center"/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 w:hint="cs"/>
        <w:sz w:val="34"/>
        <w:szCs w:val="34"/>
        <w:cs/>
      </w:rPr>
      <w:t>-2-</w:t>
    </w:r>
  </w:p>
  <w:p w14:paraId="3F9D7ADE" w14:textId="77777777" w:rsidR="009B25EA" w:rsidRPr="009B25EA" w:rsidRDefault="009B25EA" w:rsidP="009B25EA">
    <w:pPr>
      <w:pStyle w:val="Header"/>
      <w:spacing w:after="0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A38"/>
    <w:multiLevelType w:val="hybridMultilevel"/>
    <w:tmpl w:val="9E1E59D0"/>
    <w:lvl w:ilvl="0" w:tplc="2ED6576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1D6755A"/>
    <w:multiLevelType w:val="hybridMultilevel"/>
    <w:tmpl w:val="E806D99E"/>
    <w:lvl w:ilvl="0" w:tplc="3D7E8B92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" w15:restartNumberingAfterBreak="0">
    <w:nsid w:val="79534135"/>
    <w:multiLevelType w:val="hybridMultilevel"/>
    <w:tmpl w:val="9A9A6F36"/>
    <w:lvl w:ilvl="0" w:tplc="7D18A06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682731707">
    <w:abstractNumId w:val="0"/>
  </w:num>
  <w:num w:numId="2" w16cid:durableId="1332950129">
    <w:abstractNumId w:val="2"/>
  </w:num>
  <w:num w:numId="3" w16cid:durableId="21536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F8"/>
    <w:rsid w:val="00001586"/>
    <w:rsid w:val="0001095D"/>
    <w:rsid w:val="0001378D"/>
    <w:rsid w:val="000341C7"/>
    <w:rsid w:val="00050CF9"/>
    <w:rsid w:val="000512D1"/>
    <w:rsid w:val="00051BB1"/>
    <w:rsid w:val="00052CFC"/>
    <w:rsid w:val="00053486"/>
    <w:rsid w:val="00057A94"/>
    <w:rsid w:val="0006008D"/>
    <w:rsid w:val="000637DC"/>
    <w:rsid w:val="0006519C"/>
    <w:rsid w:val="00065EF0"/>
    <w:rsid w:val="0006755C"/>
    <w:rsid w:val="00067B23"/>
    <w:rsid w:val="00073996"/>
    <w:rsid w:val="00074B74"/>
    <w:rsid w:val="000761D6"/>
    <w:rsid w:val="0008419C"/>
    <w:rsid w:val="00094097"/>
    <w:rsid w:val="000D3DA3"/>
    <w:rsid w:val="000F211D"/>
    <w:rsid w:val="000F4B95"/>
    <w:rsid w:val="000F785E"/>
    <w:rsid w:val="001013FF"/>
    <w:rsid w:val="00113032"/>
    <w:rsid w:val="001162BD"/>
    <w:rsid w:val="001176CB"/>
    <w:rsid w:val="001201E4"/>
    <w:rsid w:val="0012277D"/>
    <w:rsid w:val="00176AB4"/>
    <w:rsid w:val="001839B6"/>
    <w:rsid w:val="001860AA"/>
    <w:rsid w:val="00190485"/>
    <w:rsid w:val="00193F3C"/>
    <w:rsid w:val="001A5CC5"/>
    <w:rsid w:val="001A7AD3"/>
    <w:rsid w:val="001B52FB"/>
    <w:rsid w:val="001B7123"/>
    <w:rsid w:val="001C1D3C"/>
    <w:rsid w:val="001D092D"/>
    <w:rsid w:val="001D6D86"/>
    <w:rsid w:val="001D6EA9"/>
    <w:rsid w:val="001D73BC"/>
    <w:rsid w:val="001E7E7B"/>
    <w:rsid w:val="001F4266"/>
    <w:rsid w:val="001F4BC0"/>
    <w:rsid w:val="001F67A5"/>
    <w:rsid w:val="0020170E"/>
    <w:rsid w:val="00233F2A"/>
    <w:rsid w:val="0023494B"/>
    <w:rsid w:val="00240BB1"/>
    <w:rsid w:val="00245AE5"/>
    <w:rsid w:val="00270537"/>
    <w:rsid w:val="0027358A"/>
    <w:rsid w:val="00273B57"/>
    <w:rsid w:val="00283DBB"/>
    <w:rsid w:val="00285C6A"/>
    <w:rsid w:val="00295139"/>
    <w:rsid w:val="002C0476"/>
    <w:rsid w:val="002C1E07"/>
    <w:rsid w:val="002C3860"/>
    <w:rsid w:val="002C3A4A"/>
    <w:rsid w:val="002D58EE"/>
    <w:rsid w:val="002D5EA6"/>
    <w:rsid w:val="002E1603"/>
    <w:rsid w:val="002F0A37"/>
    <w:rsid w:val="0030046E"/>
    <w:rsid w:val="003008BF"/>
    <w:rsid w:val="003052A5"/>
    <w:rsid w:val="00305D57"/>
    <w:rsid w:val="00306A41"/>
    <w:rsid w:val="003208CC"/>
    <w:rsid w:val="003420CD"/>
    <w:rsid w:val="00345E5E"/>
    <w:rsid w:val="00346081"/>
    <w:rsid w:val="0039086F"/>
    <w:rsid w:val="003916C8"/>
    <w:rsid w:val="00393CFA"/>
    <w:rsid w:val="00395AB2"/>
    <w:rsid w:val="003A22D2"/>
    <w:rsid w:val="003B082E"/>
    <w:rsid w:val="003C05FA"/>
    <w:rsid w:val="003D00B6"/>
    <w:rsid w:val="003E0030"/>
    <w:rsid w:val="003E0FE0"/>
    <w:rsid w:val="003E48ED"/>
    <w:rsid w:val="00401581"/>
    <w:rsid w:val="00402126"/>
    <w:rsid w:val="00403595"/>
    <w:rsid w:val="00411F04"/>
    <w:rsid w:val="00415A22"/>
    <w:rsid w:val="004319BF"/>
    <w:rsid w:val="004369E5"/>
    <w:rsid w:val="00446C16"/>
    <w:rsid w:val="00452F30"/>
    <w:rsid w:val="004653C1"/>
    <w:rsid w:val="0047052C"/>
    <w:rsid w:val="00476FB1"/>
    <w:rsid w:val="0049542E"/>
    <w:rsid w:val="004A2C37"/>
    <w:rsid w:val="004A6D49"/>
    <w:rsid w:val="004B1179"/>
    <w:rsid w:val="004B4C81"/>
    <w:rsid w:val="004B728D"/>
    <w:rsid w:val="004B73C0"/>
    <w:rsid w:val="004C08B9"/>
    <w:rsid w:val="004C41A2"/>
    <w:rsid w:val="004C7304"/>
    <w:rsid w:val="004D1C44"/>
    <w:rsid w:val="004D5D59"/>
    <w:rsid w:val="004E69F4"/>
    <w:rsid w:val="004F3D5A"/>
    <w:rsid w:val="00501EF0"/>
    <w:rsid w:val="005076CF"/>
    <w:rsid w:val="00513470"/>
    <w:rsid w:val="00514967"/>
    <w:rsid w:val="00535303"/>
    <w:rsid w:val="00535930"/>
    <w:rsid w:val="00550DFC"/>
    <w:rsid w:val="005520A5"/>
    <w:rsid w:val="00557CEB"/>
    <w:rsid w:val="0056715E"/>
    <w:rsid w:val="00571935"/>
    <w:rsid w:val="0058427B"/>
    <w:rsid w:val="00587E8F"/>
    <w:rsid w:val="005A10F8"/>
    <w:rsid w:val="005A1526"/>
    <w:rsid w:val="005A1B34"/>
    <w:rsid w:val="005B13CB"/>
    <w:rsid w:val="005D6607"/>
    <w:rsid w:val="005E24D4"/>
    <w:rsid w:val="005F45A4"/>
    <w:rsid w:val="005F485C"/>
    <w:rsid w:val="00605CEA"/>
    <w:rsid w:val="006148E4"/>
    <w:rsid w:val="006228DE"/>
    <w:rsid w:val="00630AA7"/>
    <w:rsid w:val="00640F5A"/>
    <w:rsid w:val="00650256"/>
    <w:rsid w:val="00653A9B"/>
    <w:rsid w:val="00653B40"/>
    <w:rsid w:val="00681A00"/>
    <w:rsid w:val="00682A55"/>
    <w:rsid w:val="006966EB"/>
    <w:rsid w:val="00697B41"/>
    <w:rsid w:val="006A2603"/>
    <w:rsid w:val="006A3E5A"/>
    <w:rsid w:val="006A60EA"/>
    <w:rsid w:val="006B29F1"/>
    <w:rsid w:val="006C4B26"/>
    <w:rsid w:val="006D6652"/>
    <w:rsid w:val="006F09D9"/>
    <w:rsid w:val="0070218E"/>
    <w:rsid w:val="007036CD"/>
    <w:rsid w:val="0070710A"/>
    <w:rsid w:val="00722672"/>
    <w:rsid w:val="007328CF"/>
    <w:rsid w:val="00741E88"/>
    <w:rsid w:val="0074279C"/>
    <w:rsid w:val="00743993"/>
    <w:rsid w:val="00761C09"/>
    <w:rsid w:val="007667E7"/>
    <w:rsid w:val="0077262F"/>
    <w:rsid w:val="00777618"/>
    <w:rsid w:val="00783DC4"/>
    <w:rsid w:val="00785B3E"/>
    <w:rsid w:val="0078631F"/>
    <w:rsid w:val="0079500E"/>
    <w:rsid w:val="007A276C"/>
    <w:rsid w:val="007A3051"/>
    <w:rsid w:val="007A324F"/>
    <w:rsid w:val="007A6E0E"/>
    <w:rsid w:val="007B380E"/>
    <w:rsid w:val="007B5966"/>
    <w:rsid w:val="007B5E53"/>
    <w:rsid w:val="007C33A7"/>
    <w:rsid w:val="007D2243"/>
    <w:rsid w:val="007E158F"/>
    <w:rsid w:val="007E64FE"/>
    <w:rsid w:val="007E7A60"/>
    <w:rsid w:val="008173EA"/>
    <w:rsid w:val="00837296"/>
    <w:rsid w:val="008413D6"/>
    <w:rsid w:val="00843BAC"/>
    <w:rsid w:val="0084489E"/>
    <w:rsid w:val="00847008"/>
    <w:rsid w:val="008548F8"/>
    <w:rsid w:val="008633BC"/>
    <w:rsid w:val="00864BE8"/>
    <w:rsid w:val="0087092F"/>
    <w:rsid w:val="008753F8"/>
    <w:rsid w:val="00884248"/>
    <w:rsid w:val="008871F3"/>
    <w:rsid w:val="00895668"/>
    <w:rsid w:val="008A1763"/>
    <w:rsid w:val="008A25CE"/>
    <w:rsid w:val="008B1352"/>
    <w:rsid w:val="008C4489"/>
    <w:rsid w:val="008D6FAB"/>
    <w:rsid w:val="008F229D"/>
    <w:rsid w:val="00916F48"/>
    <w:rsid w:val="00922BB5"/>
    <w:rsid w:val="00922FE5"/>
    <w:rsid w:val="00923827"/>
    <w:rsid w:val="009321B2"/>
    <w:rsid w:val="009470EC"/>
    <w:rsid w:val="00955100"/>
    <w:rsid w:val="009609F5"/>
    <w:rsid w:val="00961AFF"/>
    <w:rsid w:val="009662C6"/>
    <w:rsid w:val="00974B8A"/>
    <w:rsid w:val="00983B3B"/>
    <w:rsid w:val="00987E6E"/>
    <w:rsid w:val="00992385"/>
    <w:rsid w:val="00992F60"/>
    <w:rsid w:val="00994B8A"/>
    <w:rsid w:val="009A1BA3"/>
    <w:rsid w:val="009B2374"/>
    <w:rsid w:val="009B25EA"/>
    <w:rsid w:val="009B79E8"/>
    <w:rsid w:val="009C43F2"/>
    <w:rsid w:val="009C4D3F"/>
    <w:rsid w:val="009D0757"/>
    <w:rsid w:val="009D7556"/>
    <w:rsid w:val="009D791C"/>
    <w:rsid w:val="009E0A28"/>
    <w:rsid w:val="009E3905"/>
    <w:rsid w:val="009E5707"/>
    <w:rsid w:val="009E65AA"/>
    <w:rsid w:val="009E6C39"/>
    <w:rsid w:val="009F6D7B"/>
    <w:rsid w:val="00A00F48"/>
    <w:rsid w:val="00A05ECE"/>
    <w:rsid w:val="00A119F4"/>
    <w:rsid w:val="00A16E97"/>
    <w:rsid w:val="00A17267"/>
    <w:rsid w:val="00A17A59"/>
    <w:rsid w:val="00A214DB"/>
    <w:rsid w:val="00A31E74"/>
    <w:rsid w:val="00A4289B"/>
    <w:rsid w:val="00A60891"/>
    <w:rsid w:val="00A60B2B"/>
    <w:rsid w:val="00A61B38"/>
    <w:rsid w:val="00A61CE7"/>
    <w:rsid w:val="00A853A1"/>
    <w:rsid w:val="00A91A17"/>
    <w:rsid w:val="00AA0171"/>
    <w:rsid w:val="00AB4A62"/>
    <w:rsid w:val="00AC0065"/>
    <w:rsid w:val="00AC398D"/>
    <w:rsid w:val="00AC5195"/>
    <w:rsid w:val="00AC5956"/>
    <w:rsid w:val="00AC6494"/>
    <w:rsid w:val="00AD7CE3"/>
    <w:rsid w:val="00AE2B92"/>
    <w:rsid w:val="00AF0C36"/>
    <w:rsid w:val="00B04EA8"/>
    <w:rsid w:val="00B17D54"/>
    <w:rsid w:val="00B26BF0"/>
    <w:rsid w:val="00B407FC"/>
    <w:rsid w:val="00B41446"/>
    <w:rsid w:val="00B74748"/>
    <w:rsid w:val="00B8731F"/>
    <w:rsid w:val="00B97514"/>
    <w:rsid w:val="00BA3A61"/>
    <w:rsid w:val="00BC1D1E"/>
    <w:rsid w:val="00BC4374"/>
    <w:rsid w:val="00BC698B"/>
    <w:rsid w:val="00BD5DC7"/>
    <w:rsid w:val="00BE1699"/>
    <w:rsid w:val="00C14827"/>
    <w:rsid w:val="00C16101"/>
    <w:rsid w:val="00C17D9D"/>
    <w:rsid w:val="00C22F41"/>
    <w:rsid w:val="00C23FB7"/>
    <w:rsid w:val="00C247AC"/>
    <w:rsid w:val="00C26BE3"/>
    <w:rsid w:val="00C3256D"/>
    <w:rsid w:val="00C347E2"/>
    <w:rsid w:val="00C36E4E"/>
    <w:rsid w:val="00C466F6"/>
    <w:rsid w:val="00C519CE"/>
    <w:rsid w:val="00C6016C"/>
    <w:rsid w:val="00C603BB"/>
    <w:rsid w:val="00C65EC6"/>
    <w:rsid w:val="00C66631"/>
    <w:rsid w:val="00C74E0C"/>
    <w:rsid w:val="00C92034"/>
    <w:rsid w:val="00CA3732"/>
    <w:rsid w:val="00CA5573"/>
    <w:rsid w:val="00CC03ED"/>
    <w:rsid w:val="00CD1562"/>
    <w:rsid w:val="00CD7B92"/>
    <w:rsid w:val="00CE5BC0"/>
    <w:rsid w:val="00CF10B9"/>
    <w:rsid w:val="00CF1436"/>
    <w:rsid w:val="00CF6EB8"/>
    <w:rsid w:val="00CF7D1B"/>
    <w:rsid w:val="00D27FAD"/>
    <w:rsid w:val="00D35503"/>
    <w:rsid w:val="00D42F7B"/>
    <w:rsid w:val="00D4341C"/>
    <w:rsid w:val="00D551E3"/>
    <w:rsid w:val="00D6284E"/>
    <w:rsid w:val="00D67CAE"/>
    <w:rsid w:val="00D8595D"/>
    <w:rsid w:val="00D923E3"/>
    <w:rsid w:val="00D93A2B"/>
    <w:rsid w:val="00D96083"/>
    <w:rsid w:val="00DA62B4"/>
    <w:rsid w:val="00DB6CFC"/>
    <w:rsid w:val="00DC54A7"/>
    <w:rsid w:val="00DC6D3B"/>
    <w:rsid w:val="00DC7602"/>
    <w:rsid w:val="00DD08DB"/>
    <w:rsid w:val="00DD5E06"/>
    <w:rsid w:val="00DE0750"/>
    <w:rsid w:val="00DE27A4"/>
    <w:rsid w:val="00DE3D30"/>
    <w:rsid w:val="00DE3F2C"/>
    <w:rsid w:val="00DE6802"/>
    <w:rsid w:val="00DF0660"/>
    <w:rsid w:val="00E1105E"/>
    <w:rsid w:val="00E156F8"/>
    <w:rsid w:val="00E1584C"/>
    <w:rsid w:val="00E219BB"/>
    <w:rsid w:val="00E27CB0"/>
    <w:rsid w:val="00E36A92"/>
    <w:rsid w:val="00E37537"/>
    <w:rsid w:val="00E506F3"/>
    <w:rsid w:val="00E54E72"/>
    <w:rsid w:val="00E62E63"/>
    <w:rsid w:val="00E87A90"/>
    <w:rsid w:val="00E93B7D"/>
    <w:rsid w:val="00E96BD1"/>
    <w:rsid w:val="00EA3DD8"/>
    <w:rsid w:val="00EA492C"/>
    <w:rsid w:val="00EB2AC3"/>
    <w:rsid w:val="00EE2127"/>
    <w:rsid w:val="00EF2E5E"/>
    <w:rsid w:val="00F00E35"/>
    <w:rsid w:val="00F07FD9"/>
    <w:rsid w:val="00F20630"/>
    <w:rsid w:val="00F241F7"/>
    <w:rsid w:val="00F279F9"/>
    <w:rsid w:val="00F33A84"/>
    <w:rsid w:val="00F345F8"/>
    <w:rsid w:val="00F46034"/>
    <w:rsid w:val="00F57157"/>
    <w:rsid w:val="00F85EE4"/>
    <w:rsid w:val="00FA694A"/>
    <w:rsid w:val="00FD2F3C"/>
    <w:rsid w:val="00FD4878"/>
    <w:rsid w:val="00FD7EA8"/>
    <w:rsid w:val="00FE4C73"/>
    <w:rsid w:val="00FE735E"/>
    <w:rsid w:val="00FF059D"/>
    <w:rsid w:val="00FF16B3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CD1FD"/>
  <w15:chartTrackingRefBased/>
  <w15:docId w15:val="{735B8C0C-B514-4159-A0CD-2610B28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5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CC03ED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CC03ED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6F8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character" w:styleId="Strong">
    <w:name w:val="Strong"/>
    <w:uiPriority w:val="22"/>
    <w:qFormat/>
    <w:rsid w:val="00E156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57CEB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5F48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85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F48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485C"/>
    <w:rPr>
      <w:sz w:val="22"/>
      <w:szCs w:val="28"/>
    </w:rPr>
  </w:style>
  <w:style w:type="character" w:customStyle="1" w:styleId="Heading1Char">
    <w:name w:val="Heading 1 Char"/>
    <w:link w:val="Heading1"/>
    <w:rsid w:val="00CC03ED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CC03ED"/>
    <w:rPr>
      <w:rFonts w:ascii="Angsana New" w:eastAsia="Cordia New" w:hAnsi="Angsana New" w:cs="AngsanaUPC"/>
      <w:sz w:val="34"/>
      <w:szCs w:val="34"/>
    </w:rPr>
  </w:style>
  <w:style w:type="character" w:customStyle="1" w:styleId="AngsanaUPC17">
    <w:name w:val="ลักษณะ (ไทยและอื่นๆ) AngsanaUPC 17 พ."/>
    <w:rsid w:val="00CC03ED"/>
    <w:rPr>
      <w:rFonts w:ascii="Angsana New" w:hAnsi="Angsana New" w:cs="AngsanaUPC"/>
      <w:spacing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ณัชชา ธรรมวัชระ</cp:lastModifiedBy>
  <cp:revision>2</cp:revision>
  <cp:lastPrinted>2024-04-01T07:12:00Z</cp:lastPrinted>
  <dcterms:created xsi:type="dcterms:W3CDTF">2024-04-01T07:29:00Z</dcterms:created>
  <dcterms:modified xsi:type="dcterms:W3CDTF">2024-04-01T07:29:00Z</dcterms:modified>
</cp:coreProperties>
</file>